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95" w:rsidRPr="00052D95" w:rsidRDefault="00052D95" w:rsidP="00052D9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052D95">
        <w:rPr>
          <w:rFonts w:ascii="Tahoma" w:hAnsi="Tahoma" w:cs="Tahoma"/>
          <w:b/>
        </w:rPr>
        <w:t>Тигр, який любив приймати ванну</w:t>
      </w:r>
    </w:p>
    <w:bookmarkEnd w:id="0"/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Переклад українською – Валерія Воробйова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Сайт: </w:t>
      </w:r>
      <w:proofErr w:type="spellStart"/>
      <w:r>
        <w:rPr>
          <w:rFonts w:ascii="Tahoma" w:hAnsi="Tahoma" w:cs="Tahoma"/>
        </w:rPr>
        <w:t>Казка.укр</w:t>
      </w:r>
      <w:proofErr w:type="spellEnd"/>
      <w:r>
        <w:rPr>
          <w:rFonts w:ascii="Tahoma" w:hAnsi="Tahoma" w:cs="Tahoma"/>
        </w:rPr>
        <w:t xml:space="preserve"> – Дитячі книги з малюнками українською мовою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Ілюстрації – Борис та Марина </w:t>
      </w:r>
      <w:proofErr w:type="spellStart"/>
      <w:r>
        <w:rPr>
          <w:rFonts w:ascii="Tahoma" w:hAnsi="Tahoma" w:cs="Tahoma"/>
        </w:rPr>
        <w:t>Тржемецькі</w:t>
      </w:r>
      <w:proofErr w:type="spellEnd"/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Жив собі тигр на ім'я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>. Зуби в нього були великі, білі й гострі, а гарчав він голосніше за грім.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Але загалом це був </w:t>
      </w:r>
      <w:proofErr w:type="spellStart"/>
      <w:r>
        <w:rPr>
          <w:rFonts w:ascii="Tahoma" w:hAnsi="Tahoma" w:cs="Tahoma"/>
        </w:rPr>
        <w:t>хорошй</w:t>
      </w:r>
      <w:proofErr w:type="spellEnd"/>
      <w:r>
        <w:rPr>
          <w:rFonts w:ascii="Tahoma" w:hAnsi="Tahoma" w:cs="Tahoma"/>
        </w:rPr>
        <w:t xml:space="preserve"> і добрий тигр – аж доти, поки хтось не йшов приймати ванну.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сам дуже любив приймати ванну і міг просидіти в ній хоч цілий день, якщо тільки містер і місіс Сміт та їхня маленька дочка – вони жили разом із тигром – не починали на нього сердитися. Подумайте тільки, коли б вони не захотіли прийняти ванну,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завжди гарчав на них і показував зуби.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Тигр, який любив приймати ванну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Ну ж бо, </w:t>
      </w:r>
      <w:proofErr w:type="spellStart"/>
      <w:r>
        <w:rPr>
          <w:rFonts w:ascii="Tahoma" w:hAnsi="Tahoma" w:cs="Tahoma"/>
        </w:rPr>
        <w:t>Берте</w:t>
      </w:r>
      <w:proofErr w:type="spellEnd"/>
      <w:r>
        <w:rPr>
          <w:rFonts w:ascii="Tahoma" w:hAnsi="Tahoma" w:cs="Tahoma"/>
        </w:rPr>
        <w:t>! Вилазь із ванни та йди вечеряти! – сказала йому одного разу місіс Сміт і поманила його величезною мискою з кістками.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Дякую, не хочу! – відповів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і загарчав.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Місіс Сміт мало не розплакалася.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Час купати дитину, – поскаржилася вона, – а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не хоче вилазити з ванни. Що робити?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Здається, придумав! – сказав містер Сміт. Він пішов до магазину і купив двадцять пляшок чорних чорнил, а коли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відвернувся, вилив усе чорнило до ванни. Вода стала чорна-чорна, і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теж став увесь чорний.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Кілька годин потому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вирішив, що час вечеряти, і виліз із ванни.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Ой, ви тільки-но подивіться на цю величезну чорну кішку! – сказав містер Сміт.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І справді, який гарний кіт! – сказала місіс Сміт.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Який ще кіт? – обурився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>. – Я зовсім не кіт. Я тигр!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У тигрів смужки, – сказав містер Сміт. – Вони не бувають чорними.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"О небо! Невже я й справді став котом?" – подумав тигр.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От тільки коти не люблять купатися, – вів далі містер Сміт. – Вірно?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Вірно! – погодився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>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Тигр, який любив приймати ванну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Після вечері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вийшов у сад. Тут його побачив сусідський пес Принц, який любив ганятися за кішками.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Ага, кішка! – зрадів він. – Зараз ми її спіймаємо!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Щоправда, йому було трохи боязко, оскільки він ще ніколи не бачив такої величезної кішки. Але він звик, що коти й кішки завжди тікали від нього, щойно він починав на них гавкати, тому він сміливо ступив до Берта, гавкнув і вишкірив зуби.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не поспішаючи повернув до нього свою морду і тільки разочок загарчав, ось так: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Р-Р-Р-Р-Р-Р-Р-Р!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Тигр, який любив приймати ванну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 таким страшним звіром Принцу ще ніколи не доводилося зустрічатися, він миттю перелетів через огорожу і зник.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Трохи згодом у сад вийшов містер Сміт, і </w:t>
      </w: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запитав його: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А я й справді кіт? Хіба я не надто великий для кота?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Ну звичайно ж, ти не кіт, – сказав містер Сміт. – Ти тигр. З особливої породи тигрів, які сидять у ванні не більше тридцяти хвилин. Це найкраща порода тигрів!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був задоволений.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Особлива порода! – погодився він. – Найкраща!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І він замуркотав від задоволення, і почав вмиватися язиком, і злизав усю чорноту, і знову став тигром – жовтим у чорну смужку.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Потім він повернувся до будинку і сказав місіс Сміт: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proofErr w:type="spellStart"/>
      <w:r>
        <w:rPr>
          <w:rFonts w:ascii="Tahoma" w:hAnsi="Tahoma" w:cs="Tahoma"/>
        </w:rPr>
        <w:t>Піду-но</w:t>
      </w:r>
      <w:proofErr w:type="spellEnd"/>
      <w:r>
        <w:rPr>
          <w:rFonts w:ascii="Tahoma" w:hAnsi="Tahoma" w:cs="Tahoma"/>
        </w:rPr>
        <w:t xml:space="preserve"> я прийму ванну!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Він пустив воду і гарненько помився. Він сидів у ванні рівно тридцять хвилин, і місіс Сміт похвалила його за це і дала йому ціле відро морозива.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Берт</w:t>
      </w:r>
      <w:proofErr w:type="spellEnd"/>
      <w:r>
        <w:rPr>
          <w:rFonts w:ascii="Tahoma" w:hAnsi="Tahoma" w:cs="Tahoma"/>
        </w:rPr>
        <w:t xml:space="preserve"> засунув голову у відро і лизав морозиво.</w:t>
      </w: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2D95" w:rsidRDefault="00052D95" w:rsidP="00052D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proofErr w:type="spellStart"/>
      <w:r>
        <w:rPr>
          <w:rFonts w:ascii="Tahoma" w:hAnsi="Tahoma" w:cs="Tahoma"/>
        </w:rPr>
        <w:t>Ням-ням-ням</w:t>
      </w:r>
      <w:proofErr w:type="spellEnd"/>
      <w:r>
        <w:rPr>
          <w:rFonts w:ascii="Tahoma" w:hAnsi="Tahoma" w:cs="Tahoma"/>
        </w:rPr>
        <w:t>! – говорив він. – Моє улюблене морозиво!</w:t>
      </w:r>
    </w:p>
    <w:p w:rsidR="00630605" w:rsidRPr="00052D95" w:rsidRDefault="00630605" w:rsidP="00052D95"/>
    <w:sectPr w:rsidR="00630605" w:rsidRPr="00052D95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C"/>
    <w:rsid w:val="00003AD6"/>
    <w:rsid w:val="00052D95"/>
    <w:rsid w:val="0016607E"/>
    <w:rsid w:val="0044731C"/>
    <w:rsid w:val="004F227F"/>
    <w:rsid w:val="00630605"/>
    <w:rsid w:val="00A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A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A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2018-03-12T19:00:00Z</dcterms:created>
  <dcterms:modified xsi:type="dcterms:W3CDTF">2018-03-12T19:00:00Z</dcterms:modified>
</cp:coreProperties>
</file>